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7C58901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F606E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F606E">
        <w:rPr>
          <w:rFonts w:ascii="Arial" w:hAnsi="Arial" w:cs="Arial"/>
          <w:b/>
          <w:sz w:val="24"/>
          <w:szCs w:val="24"/>
          <w:u w:val="single"/>
        </w:rPr>
        <w:t>MAY 4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AB106E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65EDB1C" w14:textId="23D9F043" w:rsidR="00DA5652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AB106E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4F606E">
        <w:rPr>
          <w:rFonts w:ascii="Arial" w:hAnsi="Arial" w:cs="Arial"/>
          <w:sz w:val="24"/>
          <w:szCs w:val="24"/>
        </w:rPr>
        <w:t>5</w:t>
      </w:r>
      <w:r w:rsidR="00636F64">
        <w:rPr>
          <w:rFonts w:ascii="Arial" w:hAnsi="Arial" w:cs="Arial"/>
          <w:sz w:val="24"/>
          <w:szCs w:val="24"/>
        </w:rPr>
        <w:t>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AB106E">
        <w:rPr>
          <w:rFonts w:ascii="Arial" w:hAnsi="Arial" w:cs="Arial"/>
          <w:sz w:val="24"/>
          <w:szCs w:val="24"/>
        </w:rPr>
        <w:t xml:space="preserve"> </w:t>
      </w:r>
      <w:r w:rsidR="00636F64">
        <w:rPr>
          <w:rFonts w:ascii="Arial" w:hAnsi="Arial" w:cs="Arial"/>
          <w:sz w:val="24"/>
          <w:szCs w:val="24"/>
        </w:rPr>
        <w:t>EQUIPMENT UPGRADE MCCAIN 125 &amp; WALKER 304</w:t>
      </w:r>
    </w:p>
    <w:p w14:paraId="406BC911" w14:textId="77777777" w:rsidR="00BD5090" w:rsidRDefault="00BD5090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53248"/>
    <w:rsid w:val="00180846"/>
    <w:rsid w:val="00193660"/>
    <w:rsid w:val="00196F4B"/>
    <w:rsid w:val="001A2A31"/>
    <w:rsid w:val="001B653E"/>
    <w:rsid w:val="001E0DAC"/>
    <w:rsid w:val="002010D7"/>
    <w:rsid w:val="00271683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D7C8E"/>
    <w:rsid w:val="004E6768"/>
    <w:rsid w:val="004F3BC5"/>
    <w:rsid w:val="004F606E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35442"/>
    <w:rsid w:val="00636F64"/>
    <w:rsid w:val="00643471"/>
    <w:rsid w:val="0064718D"/>
    <w:rsid w:val="00650FD5"/>
    <w:rsid w:val="0068692C"/>
    <w:rsid w:val="00693F8F"/>
    <w:rsid w:val="006A0F4B"/>
    <w:rsid w:val="006C04CD"/>
    <w:rsid w:val="006D6D6D"/>
    <w:rsid w:val="006D707D"/>
    <w:rsid w:val="006E1515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32AB4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26843"/>
    <w:rsid w:val="00A51577"/>
    <w:rsid w:val="00A61A21"/>
    <w:rsid w:val="00A67E61"/>
    <w:rsid w:val="00A85DCF"/>
    <w:rsid w:val="00A865FC"/>
    <w:rsid w:val="00A91530"/>
    <w:rsid w:val="00AB106E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921"/>
    <w:rsid w:val="00B63B6E"/>
    <w:rsid w:val="00B71A87"/>
    <w:rsid w:val="00B729BF"/>
    <w:rsid w:val="00B84749"/>
    <w:rsid w:val="00B92C07"/>
    <w:rsid w:val="00BC3D76"/>
    <w:rsid w:val="00BD036E"/>
    <w:rsid w:val="00BD5090"/>
    <w:rsid w:val="00C01461"/>
    <w:rsid w:val="00C46B11"/>
    <w:rsid w:val="00C50F51"/>
    <w:rsid w:val="00C657DC"/>
    <w:rsid w:val="00CA2114"/>
    <w:rsid w:val="00CA576F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2C97"/>
    <w:rsid w:val="00D54882"/>
    <w:rsid w:val="00DA169F"/>
    <w:rsid w:val="00DA1ED6"/>
    <w:rsid w:val="00DA2087"/>
    <w:rsid w:val="00DA5652"/>
    <w:rsid w:val="00DB3DE7"/>
    <w:rsid w:val="00DC19DD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C3F4D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B0B3B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2023-04-18T16:56:00Z</dcterms:created>
  <dcterms:modified xsi:type="dcterms:W3CDTF">2023-04-18T16:56:00Z</dcterms:modified>
</cp:coreProperties>
</file>