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  <w:bookmarkStart w:id="0" w:name="_GoBack"/>
    </w:p>
    <w:p w14:paraId="24C1BCDD" w14:textId="4659B2A1" w:rsidR="00E314BA" w:rsidRPr="0016258D" w:rsidRDefault="00B17BB6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 w:rsidR="00DD2096">
        <w:rPr>
          <w:b/>
          <w:color w:val="FF0000"/>
        </w:rPr>
        <w:t>72</w:t>
      </w:r>
      <w:r w:rsidR="00567B77">
        <w:rPr>
          <w:b/>
          <w:color w:val="FF0000"/>
        </w:rPr>
        <w:t xml:space="preserve"> </w:t>
      </w:r>
      <w:r w:rsidR="00DD2096">
        <w:rPr>
          <w:b/>
          <w:color w:val="FF0000"/>
        </w:rPr>
        <w:t xml:space="preserve">VirtaMed </w:t>
      </w:r>
      <w:proofErr w:type="spellStart"/>
      <w:r w:rsidR="00DD2096">
        <w:rPr>
          <w:b/>
          <w:color w:val="FF0000"/>
        </w:rPr>
        <w:t>Arthros</w:t>
      </w:r>
      <w:proofErr w:type="spellEnd"/>
      <w:r w:rsidR="00F86229">
        <w:rPr>
          <w:b/>
          <w:color w:val="FF0000"/>
        </w:rPr>
        <w:t xml:space="preserve"> Virtual Reality Simulator</w:t>
      </w:r>
    </w:p>
    <w:bookmarkEnd w:id="0"/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697BB029" w:rsidR="00FB2018" w:rsidRDefault="00DD2096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Monday, June 18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921FA33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F202FB">
        <w:rPr>
          <w:b/>
          <w:color w:val="FF0000"/>
          <w:lang w:val="en"/>
        </w:rPr>
        <w:t xml:space="preserve"> 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BA68439" w14:textId="77777777" w:rsidR="00567B77" w:rsidRDefault="00567B77" w:rsidP="00F93B46">
      <w:pPr>
        <w:jc w:val="center"/>
        <w:rPr>
          <w:b/>
          <w:color w:val="FF0000"/>
          <w:lang w:val="en"/>
        </w:rPr>
      </w:pPr>
    </w:p>
    <w:p w14:paraId="028DE7E2" w14:textId="4801E124" w:rsidR="00F93B46" w:rsidRPr="00567B77" w:rsidRDefault="00DD2096" w:rsidP="00F93B46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>Monday, June 4</w:t>
      </w:r>
      <w:r w:rsidR="00517369" w:rsidRPr="00567B77">
        <w:rPr>
          <w:b/>
          <w:color w:val="FF0000"/>
          <w:lang w:val="en"/>
        </w:rPr>
        <w:t xml:space="preserve">, 2018, and </w:t>
      </w:r>
      <w:r>
        <w:rPr>
          <w:b/>
          <w:color w:val="FF0000"/>
          <w:lang w:val="en"/>
        </w:rPr>
        <w:t>Monday June 11</w:t>
      </w:r>
      <w:r w:rsidR="00CB78B0" w:rsidRPr="00567B77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9677A"/>
    <w:rsid w:val="003B6BE6"/>
    <w:rsid w:val="0040406A"/>
    <w:rsid w:val="00456E45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85C98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D2096"/>
    <w:rsid w:val="00DE0BF8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86229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2018-05-30T20:18:00Z</dcterms:created>
  <dcterms:modified xsi:type="dcterms:W3CDTF">2018-05-30T20:19:00Z</dcterms:modified>
</cp:coreProperties>
</file>